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7283" w14:textId="337743EA" w:rsidR="006216CD" w:rsidRPr="00A926DF" w:rsidRDefault="003A3C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73"/>
        <w:gridCol w:w="3614"/>
      </w:tblGrid>
      <w:tr w:rsidR="00E01AE8" w:rsidRPr="00E01AE8" w14:paraId="6131394F" w14:textId="77777777" w:rsidTr="003775F6">
        <w:tc>
          <w:tcPr>
            <w:tcW w:w="2263" w:type="dxa"/>
            <w:shd w:val="clear" w:color="auto" w:fill="000000" w:themeFill="text1"/>
          </w:tcPr>
          <w:p w14:paraId="72FB81ED" w14:textId="4788790F"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14:paraId="7146DBFB" w14:textId="241DB7F9" w:rsidR="000F0034" w:rsidRDefault="0079360A" w:rsidP="00190278">
            <w:pPr>
              <w:rPr>
                <w:rFonts w:cstheme="minorHAnsi"/>
                <w:b/>
                <w:bCs/>
                <w:position w:val="-1"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>WO</w:t>
            </w:r>
            <w:r w:rsidR="000A570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M</w:t>
            </w:r>
            <w:r w:rsidR="000F0034">
              <w:rPr>
                <w:rFonts w:cstheme="minorHAnsi"/>
                <w:b/>
                <w:bCs/>
                <w:position w:val="-1"/>
                <w:sz w:val="32"/>
                <w:szCs w:val="32"/>
              </w:rPr>
              <w:t>EN</w:t>
            </w:r>
            <w:r w:rsidR="00CE4A78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’s 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60 &amp; O</w:t>
            </w:r>
            <w:r w:rsidR="00497E4B">
              <w:rPr>
                <w:rFonts w:cstheme="minorHAnsi"/>
                <w:b/>
                <w:bCs/>
                <w:position w:val="-1"/>
                <w:sz w:val="32"/>
                <w:szCs w:val="32"/>
              </w:rPr>
              <w:t>VER</w:t>
            </w:r>
            <w:r w:rsidR="003D6451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  <w:r w:rsidR="002E2F88">
              <w:rPr>
                <w:rFonts w:cstheme="minorHAnsi"/>
                <w:b/>
                <w:bCs/>
                <w:position w:val="-1"/>
                <w:sz w:val="32"/>
                <w:szCs w:val="32"/>
              </w:rPr>
              <w:t>SINGLES</w:t>
            </w:r>
            <w:r w:rsidR="00D62707"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 </w:t>
            </w:r>
          </w:p>
          <w:p w14:paraId="35B44E6B" w14:textId="567568EB" w:rsidR="00190278" w:rsidRPr="00CD6A01" w:rsidRDefault="007141F2" w:rsidP="00190278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position w:val="-1"/>
                <w:sz w:val="32"/>
                <w:szCs w:val="32"/>
              </w:rPr>
              <w:t xml:space="preserve">State </w:t>
            </w:r>
            <w:r w:rsidR="00E01AE8" w:rsidRPr="00CD6A01">
              <w:rPr>
                <w:rFonts w:cstheme="minorHAnsi"/>
                <w:b/>
                <w:bCs/>
                <w:position w:val="-1"/>
                <w:sz w:val="32"/>
                <w:szCs w:val="32"/>
              </w:rPr>
              <w:t>Championship of Victoria</w:t>
            </w:r>
          </w:p>
        </w:tc>
      </w:tr>
      <w:tr w:rsidR="00E01AE8" w:rsidRPr="00E01AE8" w14:paraId="150BC522" w14:textId="77777777" w:rsidTr="003775F6">
        <w:tc>
          <w:tcPr>
            <w:tcW w:w="2263" w:type="dxa"/>
            <w:shd w:val="clear" w:color="auto" w:fill="000000" w:themeFill="text1"/>
          </w:tcPr>
          <w:p w14:paraId="6A1CF8F5" w14:textId="54064666" w:rsidR="00A27DCD" w:rsidRPr="00E01AE8" w:rsidRDefault="003775F6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14:paraId="054807D6" w14:textId="7DBAA146" w:rsidR="00A27DCD" w:rsidRPr="00E01AE8" w:rsidRDefault="003A3CB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C52F8C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14:paraId="7487B3DB" w14:textId="03F79B2E" w:rsidR="00A27DCD" w:rsidRPr="00E01AE8" w:rsidRDefault="003A3CBE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A78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14:paraId="4486BADB" w14:textId="77777777" w:rsidTr="003775F6">
        <w:tc>
          <w:tcPr>
            <w:tcW w:w="2263" w:type="dxa"/>
            <w:shd w:val="clear" w:color="auto" w:fill="000000" w:themeFill="text1"/>
          </w:tcPr>
          <w:p w14:paraId="4C433F28" w14:textId="034799C8" w:rsidR="00A926DF" w:rsidRPr="00E01AE8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PLAYING AREA</w:t>
            </w:r>
            <w:r w:rsidR="00A926DF" w:rsidRPr="00E01AE8">
              <w:rPr>
                <w:rFonts w:cstheme="minorHAnsi"/>
                <w:b/>
                <w:bCs/>
                <w:sz w:val="24"/>
                <w:szCs w:val="24"/>
              </w:rPr>
              <w:t>/REGION:</w:t>
            </w:r>
          </w:p>
        </w:tc>
        <w:tc>
          <w:tcPr>
            <w:tcW w:w="7087" w:type="dxa"/>
            <w:gridSpan w:val="2"/>
          </w:tcPr>
          <w:p w14:paraId="11B19DB6" w14:textId="77777777" w:rsidR="000F0034" w:rsidRDefault="000F0034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GOULBURN MURRAY BOWLS REGION</w:t>
            </w:r>
          </w:p>
          <w:p w14:paraId="4ADABCB8" w14:textId="580ECC86" w:rsidR="00A926DF" w:rsidRPr="00E01AE8" w:rsidRDefault="00A24A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GOULBURN VALLEY /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MURRAY PLAYING AREA</w:t>
            </w:r>
            <w:r w:rsidR="00BE3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01AE8" w:rsidRPr="00E01AE8" w14:paraId="38F9A50D" w14:textId="77777777" w:rsidTr="003775F6">
        <w:tc>
          <w:tcPr>
            <w:tcW w:w="2263" w:type="dxa"/>
            <w:shd w:val="clear" w:color="auto" w:fill="000000" w:themeFill="text1"/>
          </w:tcPr>
          <w:p w14:paraId="7FBB3F7E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14:paraId="4D7FC01B" w14:textId="612DD061" w:rsidR="00A926DF" w:rsidRPr="00E01AE8" w:rsidRDefault="00FF057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FF057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D209CF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31E6A639" w14:textId="77777777" w:rsidTr="003775F6">
        <w:tc>
          <w:tcPr>
            <w:tcW w:w="2263" w:type="dxa"/>
            <w:shd w:val="clear" w:color="auto" w:fill="000000" w:themeFill="text1"/>
          </w:tcPr>
          <w:p w14:paraId="5C3DA402" w14:textId="77777777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14:paraId="43C9DB16" w14:textId="5B8246D0" w:rsidR="00A926DF" w:rsidRPr="00E01AE8" w:rsidRDefault="00FF057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10th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E01AE8" w:rsidRPr="00E01AE8" w14:paraId="11631460" w14:textId="77777777" w:rsidTr="003775F6">
        <w:tc>
          <w:tcPr>
            <w:tcW w:w="2263" w:type="dxa"/>
            <w:shd w:val="clear" w:color="auto" w:fill="000000" w:themeFill="text1"/>
          </w:tcPr>
          <w:p w14:paraId="78839A44" w14:textId="776A6A2B"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>XT</w:t>
            </w: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ROUND:   </w:t>
            </w:r>
          </w:p>
        </w:tc>
        <w:tc>
          <w:tcPr>
            <w:tcW w:w="7087" w:type="dxa"/>
            <w:gridSpan w:val="2"/>
          </w:tcPr>
          <w:p w14:paraId="6BC2206E" w14:textId="065DC6A3" w:rsidR="00A926DF" w:rsidRPr="00E01AE8" w:rsidRDefault="00FF057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 17th</w:t>
            </w:r>
            <w:r w:rsidR="00CE4A78">
              <w:rPr>
                <w:rFonts w:cstheme="minorHAnsi"/>
                <w:b/>
                <w:bCs/>
                <w:sz w:val="24"/>
                <w:szCs w:val="24"/>
              </w:rPr>
              <w:t xml:space="preserve"> November</w:t>
            </w:r>
            <w:r w:rsidR="004617CD">
              <w:rPr>
                <w:rFonts w:cstheme="minorHAnsi"/>
                <w:b/>
                <w:bCs/>
                <w:sz w:val="24"/>
                <w:szCs w:val="24"/>
              </w:rPr>
              <w:t xml:space="preserve"> 202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CE4A78" w:rsidRPr="00E01AE8" w14:paraId="3D000F9A" w14:textId="77777777" w:rsidTr="003775F6">
        <w:tc>
          <w:tcPr>
            <w:tcW w:w="2263" w:type="dxa"/>
            <w:shd w:val="clear" w:color="auto" w:fill="000000" w:themeFill="text1"/>
          </w:tcPr>
          <w:p w14:paraId="2C7796D5" w14:textId="15EE2AE0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14:paraId="02E241B9" w14:textId="6FE7B3E0" w:rsidR="00CE4A78" w:rsidRDefault="000F0034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TBA</w:t>
            </w:r>
          </w:p>
        </w:tc>
      </w:tr>
      <w:tr w:rsidR="00CE4A78" w:rsidRPr="00E01AE8" w14:paraId="61016D39" w14:textId="77777777" w:rsidTr="003775F6">
        <w:tc>
          <w:tcPr>
            <w:tcW w:w="2263" w:type="dxa"/>
            <w:shd w:val="clear" w:color="auto" w:fill="000000" w:themeFill="text1"/>
          </w:tcPr>
          <w:p w14:paraId="21115675" w14:textId="77777777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14:paraId="312E8718" w14:textId="07AD0894" w:rsidR="00CE4A78" w:rsidRPr="00E01AE8" w:rsidRDefault="00CE4A78" w:rsidP="00CE4A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0034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.00</w:t>
            </w:r>
          </w:p>
        </w:tc>
      </w:tr>
    </w:tbl>
    <w:p w14:paraId="0F1527B8" w14:textId="4A11262D" w:rsidR="00A926DF" w:rsidRDefault="00A926DF" w:rsidP="00190278">
      <w:pPr>
        <w:rPr>
          <w:sz w:val="16"/>
          <w:szCs w:val="16"/>
        </w:rPr>
      </w:pPr>
    </w:p>
    <w:p w14:paraId="0EF26225" w14:textId="03ABD819" w:rsidR="007141F2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7141F2" w:rsidRPr="00A926DF" w14:paraId="1B0EBE45" w14:textId="77777777" w:rsidTr="00216DE6">
        <w:tc>
          <w:tcPr>
            <w:tcW w:w="2263" w:type="dxa"/>
            <w:shd w:val="clear" w:color="auto" w:fill="BFBFBF" w:themeFill="background1" w:themeFillShade="BF"/>
          </w:tcPr>
          <w:p w14:paraId="15E3723D" w14:textId="1A95F6DD" w:rsidR="007141F2" w:rsidRPr="00A926DF" w:rsidRDefault="00216DE6" w:rsidP="00C406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PLAYING AREA</w:t>
            </w:r>
            <w:r w:rsidR="007141F2" w:rsidRPr="00A926DF">
              <w:rPr>
                <w:b/>
                <w:bCs/>
                <w:sz w:val="24"/>
                <w:szCs w:val="24"/>
              </w:rPr>
              <w:t xml:space="preserve"> WINNERS PROGRESS TO:</w:t>
            </w:r>
          </w:p>
        </w:tc>
        <w:tc>
          <w:tcPr>
            <w:tcW w:w="7087" w:type="dxa"/>
            <w:vAlign w:val="center"/>
          </w:tcPr>
          <w:p w14:paraId="5AA585E6" w14:textId="61ED2DD2" w:rsidR="007141F2" w:rsidRPr="00A926DF" w:rsidRDefault="007141F2" w:rsidP="007141F2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Region State Event Finals to be played </w:t>
            </w:r>
            <w:r w:rsidR="000F0034">
              <w:rPr>
                <w:rFonts w:cstheme="minorHAnsi"/>
                <w:sz w:val="24"/>
                <w:szCs w:val="24"/>
              </w:rPr>
              <w:t>in Murray Playing Area</w:t>
            </w:r>
            <w:r>
              <w:rPr>
                <w:rFonts w:cstheme="minorHAnsi"/>
                <w:sz w:val="24"/>
                <w:szCs w:val="24"/>
              </w:rPr>
              <w:t xml:space="preserve"> over </w:t>
            </w:r>
            <w:r w:rsidR="000F0034">
              <w:rPr>
                <w:rFonts w:cstheme="minorHAnsi"/>
                <w:sz w:val="24"/>
                <w:szCs w:val="24"/>
              </w:rPr>
              <w:t>20</w:t>
            </w:r>
            <w:r w:rsidRPr="007141F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F0034">
              <w:rPr>
                <w:rFonts w:cstheme="minorHAnsi"/>
                <w:sz w:val="24"/>
                <w:szCs w:val="24"/>
              </w:rPr>
              <w:t>27</w:t>
            </w:r>
            <w:r w:rsidR="000F0034" w:rsidRPr="000F003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0F0034">
              <w:rPr>
                <w:rFonts w:cstheme="minorHAnsi"/>
                <w:sz w:val="24"/>
                <w:szCs w:val="24"/>
              </w:rPr>
              <w:t xml:space="preserve"> </w:t>
            </w:r>
            <w:r w:rsidR="0005332E">
              <w:rPr>
                <w:rFonts w:cstheme="minorHAnsi"/>
                <w:sz w:val="24"/>
                <w:szCs w:val="24"/>
              </w:rPr>
              <w:t>2022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0570">
              <w:rPr>
                <w:rFonts w:cstheme="minorHAnsi"/>
                <w:sz w:val="24"/>
                <w:szCs w:val="24"/>
              </w:rPr>
              <w:t>March &amp; 3</w:t>
            </w:r>
            <w:r w:rsidR="00FF0570" w:rsidRPr="00FF057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FF0570">
              <w:rPr>
                <w:rFonts w:cstheme="minorHAnsi"/>
                <w:sz w:val="24"/>
                <w:szCs w:val="24"/>
              </w:rPr>
              <w:t xml:space="preserve"> April</w:t>
            </w:r>
            <w:r w:rsidR="000E1471">
              <w:rPr>
                <w:rFonts w:cstheme="minorHAnsi"/>
                <w:sz w:val="24"/>
                <w:szCs w:val="24"/>
              </w:rPr>
              <w:t xml:space="preserve"> (venues TBA)</w:t>
            </w:r>
          </w:p>
        </w:tc>
      </w:tr>
    </w:tbl>
    <w:p w14:paraId="728DE276" w14:textId="77777777" w:rsidR="007141F2" w:rsidRDefault="007141F2" w:rsidP="00190278">
      <w:pPr>
        <w:rPr>
          <w:sz w:val="16"/>
          <w:szCs w:val="16"/>
        </w:rPr>
      </w:pPr>
    </w:p>
    <w:p w14:paraId="22698C9E" w14:textId="77777777" w:rsidR="007141F2" w:rsidRPr="00A926DF" w:rsidRDefault="007141F2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A926DF" w:rsidRPr="00A926DF" w14:paraId="0A1AC6BC" w14:textId="77777777" w:rsidTr="002E2F88">
        <w:tc>
          <w:tcPr>
            <w:tcW w:w="2263" w:type="dxa"/>
            <w:shd w:val="clear" w:color="auto" w:fill="BFBFBF" w:themeFill="background1" w:themeFillShade="BF"/>
          </w:tcPr>
          <w:p w14:paraId="0CB5E068" w14:textId="77777777"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087" w:type="dxa"/>
            <w:vAlign w:val="center"/>
          </w:tcPr>
          <w:p w14:paraId="386EB4CC" w14:textId="3DAACCD3" w:rsidR="00A926DF" w:rsidRPr="0005332E" w:rsidRDefault="00E01AE8" w:rsidP="0005332E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 w:rsidR="00D209CF">
              <w:rPr>
                <w:rFonts w:cstheme="minorHAnsi"/>
                <w:sz w:val="24"/>
                <w:szCs w:val="24"/>
              </w:rPr>
              <w:t xml:space="preserve"> </w:t>
            </w:r>
            <w:r w:rsidRPr="00E01AE8">
              <w:rPr>
                <w:rFonts w:cstheme="minorHAnsi"/>
                <w:sz w:val="24"/>
                <w:szCs w:val="24"/>
              </w:rPr>
              <w:t>202</w:t>
            </w:r>
            <w:r w:rsidR="000F003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</w:tc>
      </w:tr>
    </w:tbl>
    <w:p w14:paraId="46141D53" w14:textId="77777777"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278" w:rsidRPr="00A926DF" w14:paraId="3B93E838" w14:textId="77777777" w:rsidTr="00A926DF">
        <w:tc>
          <w:tcPr>
            <w:tcW w:w="9350" w:type="dxa"/>
            <w:shd w:val="clear" w:color="auto" w:fill="000000" w:themeFill="text1"/>
          </w:tcPr>
          <w:p w14:paraId="122BF648" w14:textId="61565B85"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14:paraId="3851EEB5" w14:textId="6AF9A9A1" w:rsidR="00190278" w:rsidRPr="00A926DF" w:rsidRDefault="00190278" w:rsidP="00190278">
      <w:pPr>
        <w:rPr>
          <w:sz w:val="24"/>
          <w:szCs w:val="24"/>
        </w:rPr>
      </w:pPr>
    </w:p>
    <w:p w14:paraId="5A233EEE" w14:textId="60548B9C" w:rsidR="003775F6" w:rsidRPr="00CE4A78" w:rsidRDefault="00CE4A78" w:rsidP="00CE4A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Knockout Play – 2</w:t>
      </w:r>
      <w:r w:rsidR="0030346E">
        <w:rPr>
          <w:sz w:val="24"/>
          <w:szCs w:val="24"/>
        </w:rPr>
        <w:t>1</w:t>
      </w:r>
      <w:r>
        <w:rPr>
          <w:sz w:val="24"/>
          <w:szCs w:val="24"/>
        </w:rPr>
        <w:t xml:space="preserve"> up</w:t>
      </w:r>
    </w:p>
    <w:p w14:paraId="479382BF" w14:textId="61B57B18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Walkovers/Forfeits may attract fines</w:t>
      </w:r>
      <w:r w:rsidR="003775F6">
        <w:rPr>
          <w:rFonts w:cstheme="minorHAnsi"/>
          <w:bCs/>
          <w:sz w:val="24"/>
          <w:szCs w:val="24"/>
        </w:rPr>
        <w:t>.</w:t>
      </w:r>
    </w:p>
    <w:p w14:paraId="010BA897" w14:textId="14823199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Late entries will not be accepted</w:t>
      </w:r>
      <w:r w:rsidR="003775F6">
        <w:rPr>
          <w:rFonts w:cstheme="minorHAnsi"/>
          <w:bCs/>
          <w:sz w:val="24"/>
          <w:szCs w:val="24"/>
        </w:rPr>
        <w:t>.</w:t>
      </w:r>
    </w:p>
    <w:p w14:paraId="374F6A7E" w14:textId="0A40309F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>Bowls Victoria Rules for Attire apply to all State Events</w:t>
      </w:r>
      <w:r w:rsidR="003775F6">
        <w:rPr>
          <w:rFonts w:cstheme="minorHAnsi"/>
          <w:bCs/>
          <w:sz w:val="24"/>
          <w:szCs w:val="24"/>
        </w:rPr>
        <w:t>.</w:t>
      </w:r>
    </w:p>
    <w:p w14:paraId="7CB5421B" w14:textId="4076A1C7" w:rsidR="00E01AE8" w:rsidRPr="00E01AE8" w:rsidRDefault="00E01AE8" w:rsidP="00E01AE8">
      <w:pPr>
        <w:pStyle w:val="ListParagraph"/>
        <w:keepNext/>
        <w:keepLines/>
        <w:numPr>
          <w:ilvl w:val="0"/>
          <w:numId w:val="3"/>
        </w:numPr>
        <w:tabs>
          <w:tab w:val="left" w:pos="1170"/>
          <w:tab w:val="left" w:pos="5103"/>
        </w:tabs>
        <w:spacing w:after="0" w:line="240" w:lineRule="auto"/>
        <w:ind w:right="12"/>
        <w:rPr>
          <w:rFonts w:cstheme="minorHAnsi"/>
          <w:bCs/>
          <w:sz w:val="24"/>
          <w:szCs w:val="24"/>
        </w:rPr>
      </w:pPr>
      <w:r w:rsidRPr="00E01AE8">
        <w:rPr>
          <w:rFonts w:cstheme="minorHAnsi"/>
          <w:bCs/>
          <w:sz w:val="24"/>
          <w:szCs w:val="24"/>
        </w:rPr>
        <w:t xml:space="preserve">State Championship Conditions of play are available at </w:t>
      </w:r>
      <w:hyperlink r:id="rId7" w:history="1">
        <w:r w:rsidR="003775F6" w:rsidRPr="00DB4DEF">
          <w:rPr>
            <w:rStyle w:val="Hyperlink"/>
            <w:rFonts w:cstheme="minorHAnsi"/>
            <w:bCs/>
            <w:sz w:val="24"/>
            <w:szCs w:val="24"/>
          </w:rPr>
          <w:t>www.bowlsvic.org.au/manageyourevent</w:t>
        </w:r>
      </w:hyperlink>
    </w:p>
    <w:p w14:paraId="32E2FE7E" w14:textId="4FED2453" w:rsidR="000D2AF9" w:rsidRPr="000E1471" w:rsidRDefault="00F00FF2" w:rsidP="00190278">
      <w:pPr>
        <w:pStyle w:val="ListParagraph"/>
        <w:keepNext/>
        <w:keepLines/>
        <w:numPr>
          <w:ilvl w:val="0"/>
          <w:numId w:val="3"/>
        </w:numPr>
        <w:spacing w:after="0" w:line="240" w:lineRule="auto"/>
        <w:ind w:right="12"/>
        <w:rPr>
          <w:sz w:val="24"/>
          <w:szCs w:val="24"/>
        </w:rPr>
      </w:pPr>
      <w:r w:rsidRPr="000E1471">
        <w:rPr>
          <w:rFonts w:cstheme="minorHAnsi"/>
          <w:bCs/>
          <w:sz w:val="24"/>
          <w:szCs w:val="24"/>
        </w:rPr>
        <w:t>Entries to be forwarded</w:t>
      </w:r>
      <w:r>
        <w:rPr>
          <w:rFonts w:cstheme="minorHAnsi"/>
          <w:bCs/>
          <w:sz w:val="24"/>
          <w:szCs w:val="24"/>
        </w:rPr>
        <w:t xml:space="preserve"> via Club Secretary </w:t>
      </w:r>
      <w:r w:rsidR="007141F2" w:rsidRPr="000E1471">
        <w:rPr>
          <w:rFonts w:cstheme="minorHAnsi"/>
          <w:bCs/>
          <w:sz w:val="24"/>
          <w:szCs w:val="24"/>
        </w:rPr>
        <w:t xml:space="preserve">to the Secretary of the </w:t>
      </w:r>
      <w:r w:rsidR="000F0034">
        <w:rPr>
          <w:rFonts w:cstheme="minorHAnsi"/>
          <w:bCs/>
          <w:sz w:val="24"/>
          <w:szCs w:val="24"/>
        </w:rPr>
        <w:t>Goulburn Murray Bowls Region</w:t>
      </w:r>
      <w:r w:rsidR="007141F2" w:rsidRPr="000E1471">
        <w:rPr>
          <w:rFonts w:cstheme="minorHAnsi"/>
          <w:bCs/>
          <w:sz w:val="24"/>
          <w:szCs w:val="24"/>
        </w:rPr>
        <w:t xml:space="preserve"> at </w:t>
      </w:r>
      <w:hyperlink r:id="rId8" w:history="1">
        <w:r w:rsidR="000F0034" w:rsidRPr="007126C5">
          <w:rPr>
            <w:rStyle w:val="Hyperlink"/>
          </w:rPr>
          <w:t>bowlsgoulburnmurray@outlook.com</w:t>
        </w:r>
      </w:hyperlink>
      <w:r w:rsidR="000F0034">
        <w:t xml:space="preserve"> </w:t>
      </w:r>
    </w:p>
    <w:p w14:paraId="1C463FF5" w14:textId="1BE14406" w:rsidR="00190278" w:rsidRPr="00A926DF" w:rsidRDefault="00190278" w:rsidP="00190278">
      <w:pPr>
        <w:rPr>
          <w:sz w:val="24"/>
          <w:szCs w:val="24"/>
        </w:rPr>
      </w:pPr>
    </w:p>
    <w:p w14:paraId="2BFB4D82" w14:textId="77777777" w:rsidR="00190278" w:rsidRPr="00A926DF" w:rsidRDefault="00190278">
      <w:pPr>
        <w:rPr>
          <w:sz w:val="24"/>
          <w:szCs w:val="24"/>
        </w:rPr>
      </w:pPr>
    </w:p>
    <w:p w14:paraId="0164A417" w14:textId="77777777" w:rsidR="000A5251" w:rsidRDefault="000A5251">
      <w:pPr>
        <w:rPr>
          <w:sz w:val="24"/>
          <w:szCs w:val="24"/>
        </w:rPr>
        <w:sectPr w:rsidR="000A5251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0BCBA6" w14:textId="77777777" w:rsidR="001833D6" w:rsidRDefault="001833D6" w:rsidP="00E22B69">
      <w:pPr>
        <w:jc w:val="center"/>
        <w:rPr>
          <w:rFonts w:ascii="Helvetica" w:hAnsi="Helvetica"/>
          <w:b/>
          <w:bCs/>
          <w:sz w:val="24"/>
          <w:szCs w:val="24"/>
        </w:rPr>
      </w:pPr>
    </w:p>
    <w:p w14:paraId="1CE62B2B" w14:textId="36A0A5F7"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A48AD8B" w14:textId="571BF7A4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689"/>
        <w:gridCol w:w="8646"/>
      </w:tblGrid>
      <w:tr w:rsidR="00D23C18" w:rsidRPr="00E01AE8" w14:paraId="5E4BE193" w14:textId="77777777" w:rsidTr="001833D6">
        <w:tc>
          <w:tcPr>
            <w:tcW w:w="2689" w:type="dxa"/>
          </w:tcPr>
          <w:p w14:paraId="130CCCC6" w14:textId="77777777" w:rsidR="00D23C18" w:rsidRPr="00E01AE8" w:rsidRDefault="00D23C1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8646" w:type="dxa"/>
          </w:tcPr>
          <w:p w14:paraId="7A384A6A" w14:textId="419E760F" w:rsidR="00337E68" w:rsidRDefault="0079360A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WO</w:t>
            </w:r>
            <w:r w:rsidR="00337E68">
              <w:rPr>
                <w:rFonts w:cstheme="minorHAnsi"/>
                <w:b/>
                <w:bCs/>
                <w:sz w:val="32"/>
                <w:szCs w:val="32"/>
              </w:rPr>
              <w:t>MEN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>’s</w:t>
            </w:r>
            <w:r w:rsidR="003D6451">
              <w:rPr>
                <w:rFonts w:cstheme="minorHAnsi"/>
                <w:b/>
                <w:bCs/>
                <w:sz w:val="32"/>
                <w:szCs w:val="32"/>
              </w:rPr>
              <w:t xml:space="preserve"> 60 &amp; O</w:t>
            </w:r>
            <w:r w:rsidR="00497E4B">
              <w:rPr>
                <w:rFonts w:cstheme="minorHAnsi"/>
                <w:b/>
                <w:bCs/>
                <w:sz w:val="32"/>
                <w:szCs w:val="32"/>
              </w:rPr>
              <w:t>VER</w:t>
            </w:r>
            <w:r w:rsidR="00CE4A78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B206FA">
              <w:rPr>
                <w:rFonts w:cstheme="minorHAnsi"/>
                <w:b/>
                <w:bCs/>
                <w:sz w:val="32"/>
                <w:szCs w:val="32"/>
              </w:rPr>
              <w:t>SINGLES</w:t>
            </w:r>
          </w:p>
          <w:p w14:paraId="6D1874F6" w14:textId="7E7F71A9" w:rsidR="00D23C18" w:rsidRPr="00CD6A01" w:rsidRDefault="00010E43" w:rsidP="00010E4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 State</w:t>
            </w:r>
            <w:r w:rsidR="00BE3B32" w:rsidRPr="00CD6A01">
              <w:rPr>
                <w:rFonts w:cstheme="minorHAnsi"/>
                <w:b/>
                <w:bCs/>
                <w:sz w:val="32"/>
                <w:szCs w:val="32"/>
              </w:rPr>
              <w:t xml:space="preserve"> Championship of Victoria</w:t>
            </w:r>
          </w:p>
        </w:tc>
      </w:tr>
    </w:tbl>
    <w:p w14:paraId="229D993F" w14:textId="77777777" w:rsidR="00D23C18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3260"/>
      </w:tblGrid>
      <w:tr w:rsidR="00CE4A78" w:rsidRPr="00D23C18" w14:paraId="5A43D97E" w14:textId="77777777" w:rsidTr="001833D6">
        <w:tc>
          <w:tcPr>
            <w:tcW w:w="3539" w:type="dxa"/>
          </w:tcPr>
          <w:p w14:paraId="0FB8B02A" w14:textId="0002CCCB" w:rsidR="00CE4A78" w:rsidRPr="00D23C18" w:rsidRDefault="000F0034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52200281"/>
            <w:r>
              <w:rPr>
                <w:rFonts w:cstheme="minorHAnsi"/>
                <w:b/>
                <w:bCs/>
                <w:sz w:val="24"/>
                <w:szCs w:val="24"/>
              </w:rPr>
              <w:t>BOWLS LINK NUMBER &amp; NAME</w:t>
            </w:r>
          </w:p>
        </w:tc>
        <w:tc>
          <w:tcPr>
            <w:tcW w:w="2410" w:type="dxa"/>
          </w:tcPr>
          <w:p w14:paraId="3B4AE478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14:paraId="432BA5B0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260" w:type="dxa"/>
          </w:tcPr>
          <w:p w14:paraId="7C801F75" w14:textId="77777777" w:rsidR="00CE4A78" w:rsidRPr="00D23C18" w:rsidRDefault="00CE4A78" w:rsidP="00B859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CE4A78" w:rsidRPr="002E2F88" w14:paraId="5E7F5507" w14:textId="77777777" w:rsidTr="001833D6">
        <w:tc>
          <w:tcPr>
            <w:tcW w:w="3539" w:type="dxa"/>
          </w:tcPr>
          <w:p w14:paraId="746BFFBB" w14:textId="724B3BDB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3EAF0E" w14:textId="719B6A55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CE8B51" w14:textId="3832029F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FC39D89" w14:textId="24E31F3C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8A3BA9D" w14:textId="77777777" w:rsidTr="001833D6">
        <w:tc>
          <w:tcPr>
            <w:tcW w:w="3539" w:type="dxa"/>
          </w:tcPr>
          <w:p w14:paraId="69D9EAC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0FF9E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F3F70D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59948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96ACD24" w14:textId="77777777" w:rsidTr="001833D6">
        <w:tc>
          <w:tcPr>
            <w:tcW w:w="3539" w:type="dxa"/>
          </w:tcPr>
          <w:p w14:paraId="3BCA52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BC71B65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2C876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81176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D0DE711" w14:textId="77777777" w:rsidTr="001833D6">
        <w:tc>
          <w:tcPr>
            <w:tcW w:w="3539" w:type="dxa"/>
          </w:tcPr>
          <w:p w14:paraId="4CC7DD2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7CB3E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0F8E3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CFF59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0A6FFDA" w14:textId="77777777" w:rsidTr="001833D6">
        <w:tc>
          <w:tcPr>
            <w:tcW w:w="3539" w:type="dxa"/>
          </w:tcPr>
          <w:p w14:paraId="2316B5BA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94659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F637D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C813A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3007FE8E" w14:textId="77777777" w:rsidTr="001833D6">
        <w:tc>
          <w:tcPr>
            <w:tcW w:w="3539" w:type="dxa"/>
          </w:tcPr>
          <w:p w14:paraId="7B06A9F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B4981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3B9F52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5BD50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79EBB02" w14:textId="77777777" w:rsidTr="001833D6">
        <w:tc>
          <w:tcPr>
            <w:tcW w:w="3539" w:type="dxa"/>
          </w:tcPr>
          <w:p w14:paraId="7268D10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284D9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5757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9423C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2D1941B1" w14:textId="77777777" w:rsidTr="001833D6">
        <w:tc>
          <w:tcPr>
            <w:tcW w:w="3539" w:type="dxa"/>
          </w:tcPr>
          <w:p w14:paraId="447ECF2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FDE4284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AAAE01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E20CF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02E02116" w14:textId="77777777" w:rsidTr="001833D6">
        <w:tc>
          <w:tcPr>
            <w:tcW w:w="3539" w:type="dxa"/>
          </w:tcPr>
          <w:p w14:paraId="0263BE60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8B27F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890653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C47598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CE4A78" w:rsidRPr="002E2F88" w14:paraId="457D8B43" w14:textId="77777777" w:rsidTr="001833D6">
        <w:tc>
          <w:tcPr>
            <w:tcW w:w="3539" w:type="dxa"/>
          </w:tcPr>
          <w:p w14:paraId="1496816F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F04827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0CEF49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44ABBE" w14:textId="77777777" w:rsidR="00CE4A78" w:rsidRPr="002E2F88" w:rsidRDefault="00CE4A7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621F3801" w14:textId="77777777" w:rsidTr="001833D6">
        <w:tc>
          <w:tcPr>
            <w:tcW w:w="3539" w:type="dxa"/>
          </w:tcPr>
          <w:p w14:paraId="0473365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F865C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6613C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B7B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7A4721B8" w14:textId="77777777" w:rsidTr="001833D6">
        <w:tc>
          <w:tcPr>
            <w:tcW w:w="3539" w:type="dxa"/>
          </w:tcPr>
          <w:p w14:paraId="62B46B9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91131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95536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ACB922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474757A" w14:textId="77777777" w:rsidTr="001833D6">
        <w:tc>
          <w:tcPr>
            <w:tcW w:w="3539" w:type="dxa"/>
          </w:tcPr>
          <w:p w14:paraId="15E57DEB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1C4D6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D2489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904A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0D3CA845" w14:textId="77777777" w:rsidTr="001833D6">
        <w:tc>
          <w:tcPr>
            <w:tcW w:w="3539" w:type="dxa"/>
          </w:tcPr>
          <w:p w14:paraId="42CB97FF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2E0D7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C84B5A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FFC531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F0034" w:rsidRPr="002E2F88" w14:paraId="4145376F" w14:textId="77777777" w:rsidTr="001833D6">
        <w:tc>
          <w:tcPr>
            <w:tcW w:w="3539" w:type="dxa"/>
          </w:tcPr>
          <w:p w14:paraId="0EAF01A9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6ADF6418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0FD34C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29D7B6" w14:textId="77777777" w:rsidR="000F0034" w:rsidRPr="002E2F88" w:rsidRDefault="000F0034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7021505" w14:textId="77777777" w:rsidTr="001833D6">
        <w:tc>
          <w:tcPr>
            <w:tcW w:w="3539" w:type="dxa"/>
          </w:tcPr>
          <w:p w14:paraId="514DDAB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C7E2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10E95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5D2B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14F7A43A" w14:textId="77777777" w:rsidTr="001833D6">
        <w:tc>
          <w:tcPr>
            <w:tcW w:w="3539" w:type="dxa"/>
          </w:tcPr>
          <w:p w14:paraId="45ED266D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E7F39F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79F44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9E0A22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35747A3D" w14:textId="77777777" w:rsidTr="001833D6">
        <w:tc>
          <w:tcPr>
            <w:tcW w:w="3539" w:type="dxa"/>
          </w:tcPr>
          <w:p w14:paraId="7B6411CB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0B98F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77406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2AEA8A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E2F88" w:rsidRPr="002E2F88" w14:paraId="0BEDAA2D" w14:textId="77777777" w:rsidTr="001833D6">
        <w:tc>
          <w:tcPr>
            <w:tcW w:w="3539" w:type="dxa"/>
          </w:tcPr>
          <w:p w14:paraId="50824249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35D957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DFAAE3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AB767E" w14:textId="77777777" w:rsidR="002E2F88" w:rsidRPr="002E2F88" w:rsidRDefault="002E2F88" w:rsidP="00B8595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D4C4996" w14:textId="77777777" w:rsidR="004617CD" w:rsidRDefault="004617CD">
      <w:pPr>
        <w:rPr>
          <w:sz w:val="16"/>
          <w:szCs w:val="16"/>
        </w:rPr>
      </w:pPr>
    </w:p>
    <w:p w14:paraId="68866918" w14:textId="77777777" w:rsidR="00D23C18" w:rsidRPr="00E22B69" w:rsidRDefault="00D23C18">
      <w:pPr>
        <w:rPr>
          <w:sz w:val="16"/>
          <w:szCs w:val="1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63"/>
        <w:gridCol w:w="4253"/>
        <w:gridCol w:w="2693"/>
        <w:gridCol w:w="2126"/>
      </w:tblGrid>
      <w:tr w:rsidR="009F7353" w14:paraId="108D5DBE" w14:textId="77777777" w:rsidTr="005A6D54">
        <w:tc>
          <w:tcPr>
            <w:tcW w:w="2263" w:type="dxa"/>
            <w:shd w:val="clear" w:color="auto" w:fill="E7E6E6" w:themeFill="background2"/>
          </w:tcPr>
          <w:p w14:paraId="58252ED2" w14:textId="01DFB055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53" w:type="dxa"/>
          </w:tcPr>
          <w:p w14:paraId="25822055" w14:textId="4B443FDD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14:paraId="0C1F21E4" w14:textId="29833DF9" w:rsidR="009F7353" w:rsidRPr="00E22B69" w:rsidRDefault="009F7353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2126" w:type="dxa"/>
            <w:vMerge w:val="restart"/>
            <w:vAlign w:val="center"/>
          </w:tcPr>
          <w:p w14:paraId="2163E678" w14:textId="476E4629" w:rsidR="009F7353" w:rsidRDefault="009F7353" w:rsidP="0047384A">
            <w:pPr>
              <w:jc w:val="center"/>
              <w:rPr>
                <w:sz w:val="24"/>
                <w:szCs w:val="24"/>
              </w:rPr>
            </w:pPr>
          </w:p>
        </w:tc>
      </w:tr>
      <w:tr w:rsidR="009F7353" w14:paraId="4B5CA9E0" w14:textId="77777777" w:rsidTr="00775509">
        <w:tc>
          <w:tcPr>
            <w:tcW w:w="2263" w:type="dxa"/>
            <w:shd w:val="clear" w:color="auto" w:fill="E7E6E6" w:themeFill="background2"/>
          </w:tcPr>
          <w:p w14:paraId="1A51F4D4" w14:textId="6BCFB13B" w:rsidR="009F7353" w:rsidRPr="00E22B69" w:rsidRDefault="009F7353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53" w:type="dxa"/>
          </w:tcPr>
          <w:p w14:paraId="552A2256" w14:textId="1452CC24" w:rsidR="009F7353" w:rsidRPr="00E22B69" w:rsidRDefault="009F73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7E6E6" w:themeFill="background2"/>
          </w:tcPr>
          <w:p w14:paraId="4C74155C" w14:textId="39D11422" w:rsidR="009F7353" w:rsidRPr="00E22B69" w:rsidRDefault="009F735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643547" w14:textId="77777777" w:rsidR="009F7353" w:rsidRDefault="009F7353">
            <w:pPr>
              <w:rPr>
                <w:sz w:val="24"/>
                <w:szCs w:val="24"/>
              </w:rPr>
            </w:pPr>
          </w:p>
        </w:tc>
      </w:tr>
    </w:tbl>
    <w:p w14:paraId="0950BDA7" w14:textId="77777777" w:rsidR="00E22B69" w:rsidRPr="00A926DF" w:rsidRDefault="00E22B69">
      <w:pPr>
        <w:rPr>
          <w:sz w:val="24"/>
          <w:szCs w:val="24"/>
        </w:rPr>
      </w:pPr>
    </w:p>
    <w:sectPr w:rsidR="00E22B69" w:rsidRPr="00A926DF" w:rsidSect="001833D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2631" w14:textId="77777777" w:rsidR="003A3CBE" w:rsidRDefault="003A3CBE" w:rsidP="00A926DF">
      <w:pPr>
        <w:spacing w:after="0" w:line="240" w:lineRule="auto"/>
      </w:pPr>
      <w:r>
        <w:separator/>
      </w:r>
    </w:p>
  </w:endnote>
  <w:endnote w:type="continuationSeparator" w:id="0">
    <w:p w14:paraId="145BBFA9" w14:textId="77777777" w:rsidR="003A3CBE" w:rsidRDefault="003A3CBE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23C1" w14:textId="77777777" w:rsidR="003A3CBE" w:rsidRDefault="003A3CBE" w:rsidP="00A926DF">
      <w:pPr>
        <w:spacing w:after="0" w:line="240" w:lineRule="auto"/>
      </w:pPr>
      <w:r>
        <w:separator/>
      </w:r>
    </w:p>
  </w:footnote>
  <w:footnote w:type="continuationSeparator" w:id="0">
    <w:p w14:paraId="6BD6C546" w14:textId="77777777" w:rsidR="003A3CBE" w:rsidRDefault="003A3CBE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81AB" w14:textId="277E9081" w:rsidR="00A926DF" w:rsidRDefault="00A926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49A632" wp14:editId="5AA5EA74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D75CA" w14:textId="1FBCC281" w:rsidR="00A926DF" w:rsidRDefault="00A926DF">
    <w:pPr>
      <w:pStyle w:val="Header"/>
    </w:pPr>
  </w:p>
  <w:p w14:paraId="05A3B46C" w14:textId="2A4318FE" w:rsidR="00A926DF" w:rsidRDefault="00A926DF">
    <w:pPr>
      <w:pStyle w:val="Header"/>
    </w:pPr>
  </w:p>
  <w:p w14:paraId="3511EBFF" w14:textId="6CD28605"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D209CF">
      <w:rPr>
        <w:sz w:val="44"/>
        <w:szCs w:val="44"/>
      </w:rPr>
      <w:t>2</w:t>
    </w:r>
    <w:r w:rsidR="000F0034">
      <w:rPr>
        <w:sz w:val="44"/>
        <w:szCs w:val="44"/>
      </w:rPr>
      <w:t>1</w:t>
    </w:r>
    <w:r w:rsidR="00D209CF">
      <w:rPr>
        <w:sz w:val="44"/>
        <w:szCs w:val="44"/>
      </w:rPr>
      <w:t>-2</w:t>
    </w:r>
    <w:r w:rsidR="000F0034">
      <w:rPr>
        <w:sz w:val="44"/>
        <w:szCs w:val="44"/>
      </w:rPr>
      <w:t>2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6A0"/>
    <w:multiLevelType w:val="hybridMultilevel"/>
    <w:tmpl w:val="682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8"/>
    <w:rsid w:val="00010E43"/>
    <w:rsid w:val="0005332E"/>
    <w:rsid w:val="000A5251"/>
    <w:rsid w:val="000A570B"/>
    <w:rsid w:val="000C26FF"/>
    <w:rsid w:val="000D2AF9"/>
    <w:rsid w:val="000E1471"/>
    <w:rsid w:val="000F0034"/>
    <w:rsid w:val="001833D6"/>
    <w:rsid w:val="00190278"/>
    <w:rsid w:val="001E0C8B"/>
    <w:rsid w:val="00216DE6"/>
    <w:rsid w:val="00240B53"/>
    <w:rsid w:val="002A227E"/>
    <w:rsid w:val="002E2F88"/>
    <w:rsid w:val="0030346E"/>
    <w:rsid w:val="00337E68"/>
    <w:rsid w:val="003775F6"/>
    <w:rsid w:val="003A3CBE"/>
    <w:rsid w:val="003B5114"/>
    <w:rsid w:val="003D6451"/>
    <w:rsid w:val="004047D7"/>
    <w:rsid w:val="004617CD"/>
    <w:rsid w:val="0047384A"/>
    <w:rsid w:val="004749FA"/>
    <w:rsid w:val="00497E4B"/>
    <w:rsid w:val="005A6D54"/>
    <w:rsid w:val="0065463D"/>
    <w:rsid w:val="00672C47"/>
    <w:rsid w:val="006D5603"/>
    <w:rsid w:val="006F07D3"/>
    <w:rsid w:val="007141F2"/>
    <w:rsid w:val="007553AC"/>
    <w:rsid w:val="00775509"/>
    <w:rsid w:val="00777B6D"/>
    <w:rsid w:val="0079360A"/>
    <w:rsid w:val="007C6088"/>
    <w:rsid w:val="00826A14"/>
    <w:rsid w:val="00854A40"/>
    <w:rsid w:val="00880C8F"/>
    <w:rsid w:val="008A7FC2"/>
    <w:rsid w:val="008D19DE"/>
    <w:rsid w:val="0094612E"/>
    <w:rsid w:val="00990A16"/>
    <w:rsid w:val="009C035F"/>
    <w:rsid w:val="009C36FA"/>
    <w:rsid w:val="009D3A95"/>
    <w:rsid w:val="009F7353"/>
    <w:rsid w:val="00A24AC7"/>
    <w:rsid w:val="00A27DCD"/>
    <w:rsid w:val="00A77BC0"/>
    <w:rsid w:val="00A926DF"/>
    <w:rsid w:val="00B206FA"/>
    <w:rsid w:val="00BE3B32"/>
    <w:rsid w:val="00C52F8C"/>
    <w:rsid w:val="00CB4BDF"/>
    <w:rsid w:val="00CD6A01"/>
    <w:rsid w:val="00CE4A78"/>
    <w:rsid w:val="00D209CF"/>
    <w:rsid w:val="00D23C18"/>
    <w:rsid w:val="00D62707"/>
    <w:rsid w:val="00D82143"/>
    <w:rsid w:val="00DD0CAA"/>
    <w:rsid w:val="00E01AE8"/>
    <w:rsid w:val="00E22B69"/>
    <w:rsid w:val="00E32466"/>
    <w:rsid w:val="00E5280E"/>
    <w:rsid w:val="00E8503B"/>
    <w:rsid w:val="00EE5B0C"/>
    <w:rsid w:val="00EF6D52"/>
    <w:rsid w:val="00F00FF2"/>
    <w:rsid w:val="00F53633"/>
    <w:rsid w:val="00F54DAF"/>
    <w:rsid w:val="00F832AA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DE25F"/>
  <w15:chartTrackingRefBased/>
  <w15:docId w15:val="{6C1C800C-27C4-4E3A-A773-E4DB1D54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character" w:styleId="UnresolvedMention">
    <w:name w:val="Unresolved Mention"/>
    <w:basedOn w:val="DefaultParagraphFont"/>
    <w:uiPriority w:val="99"/>
    <w:semiHidden/>
    <w:unhideWhenUsed/>
    <w:rsid w:val="00377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wlsgoulburnmurra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Glenda Mann</cp:lastModifiedBy>
  <cp:revision>2</cp:revision>
  <cp:lastPrinted>2021-10-08T23:24:00Z</cp:lastPrinted>
  <dcterms:created xsi:type="dcterms:W3CDTF">2021-10-08T23:24:00Z</dcterms:created>
  <dcterms:modified xsi:type="dcterms:W3CDTF">2021-10-08T23:24:00Z</dcterms:modified>
</cp:coreProperties>
</file>